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03E" w:rsidRPr="00DC5B5A" w:rsidRDefault="0094203E" w:rsidP="009420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ขั้นตอนการดำเนินการ</w:t>
      </w:r>
    </w:p>
    <w:p w:rsidR="00AF64E0" w:rsidRDefault="00E87813" w:rsidP="00964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DC5B5A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โครงการ</w:t>
      </w:r>
      <w:r w:rsidR="00F234D5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ติดตั้งโซล่าเซลล์เพื่อการอนุรักษพลังงานและลดค่าไฟฟ้า</w:t>
      </w:r>
    </w:p>
    <w:p w:rsidR="00DB3162" w:rsidRPr="00DB3162" w:rsidRDefault="00DB3162" w:rsidP="009649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EF4DC8" w:rsidRPr="00D51AF4" w:rsidRDefault="009507D0" w:rsidP="00D51AF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D51AF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การเขียนโครงการ</w:t>
      </w:r>
    </w:p>
    <w:p w:rsidR="00D51AF4" w:rsidRPr="00D51AF4" w:rsidRDefault="00D51AF4" w:rsidP="00D51AF4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D51AF4">
        <w:rPr>
          <w:rFonts w:ascii="TH SarabunPSK" w:hAnsi="TH SarabunPSK" w:cs="TH SarabunPSK" w:hint="cs"/>
          <w:sz w:val="32"/>
          <w:szCs w:val="32"/>
          <w:cs/>
          <w:lang w:val="en-US"/>
        </w:rPr>
        <w:t>บริษัทร่วมกับหน่วยงาน</w:t>
      </w:r>
    </w:p>
    <w:p w:rsidR="005B58CA" w:rsidRPr="00D51AF4" w:rsidRDefault="009507D0" w:rsidP="00D51AF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การขออนุมัติโครงการตามขั้นตอนของราชการ</w:t>
      </w:r>
    </w:p>
    <w:p w:rsidR="00D51AF4" w:rsidRPr="00D51AF4" w:rsidRDefault="00D51AF4" w:rsidP="00D51AF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D51AF4">
        <w:rPr>
          <w:rFonts w:ascii="TH SarabunPSK" w:hAnsi="TH SarabunPSK" w:cs="TH SarabunPSK" w:hint="cs"/>
          <w:sz w:val="32"/>
          <w:szCs w:val="32"/>
          <w:cs/>
        </w:rPr>
        <w:t>หน่วยงานดำเนินการขออนุมัติโครงการตามขั้นตอนของราชการ</w:t>
      </w:r>
    </w:p>
    <w:p w:rsidR="00D36584" w:rsidRPr="00D51AF4" w:rsidRDefault="009507D0" w:rsidP="00D51AF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D51AF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การเขียนทีโออาร์</w:t>
      </w:r>
    </w:p>
    <w:p w:rsidR="00D51AF4" w:rsidRPr="00D51AF4" w:rsidRDefault="00D51AF4" w:rsidP="00D51AF4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D51AF4">
        <w:rPr>
          <w:rFonts w:ascii="TH SarabunPSK" w:hAnsi="TH SarabunPSK" w:cs="TH SarabunPSK" w:hint="cs"/>
          <w:sz w:val="32"/>
          <w:szCs w:val="32"/>
          <w:cs/>
          <w:lang w:val="en-US"/>
        </w:rPr>
        <w:t>บริษัทร่วมกับหน่วยงาน</w:t>
      </w:r>
    </w:p>
    <w:p w:rsidR="00F20B6A" w:rsidRPr="00D51AF4" w:rsidRDefault="00F20B6A" w:rsidP="00D51AF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507D0"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="00D51AF4"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เชิญชวน</w:t>
      </w:r>
      <w:r w:rsidR="009507D0"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หาผู้ดำเนินการ</w:t>
      </w:r>
    </w:p>
    <w:p w:rsidR="00D51AF4" w:rsidRPr="00D51AF4" w:rsidRDefault="00D51AF4" w:rsidP="00D51AF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D51AF4">
        <w:rPr>
          <w:rFonts w:ascii="TH SarabunPSK" w:hAnsi="TH SarabunPSK" w:cs="TH SarabunPSK" w:hint="cs"/>
          <w:sz w:val="32"/>
          <w:szCs w:val="32"/>
          <w:cs/>
        </w:rPr>
        <w:t>หน่วยงานดำเนินการตามขั้นตอนของราชการ</w:t>
      </w:r>
    </w:p>
    <w:p w:rsidR="00797B90" w:rsidRPr="00D51AF4" w:rsidRDefault="009507D0" w:rsidP="00D51AF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การพิจารณาคัดเลือกผู้ดำเนินการ</w:t>
      </w:r>
    </w:p>
    <w:p w:rsidR="00D51AF4" w:rsidRPr="00D51AF4" w:rsidRDefault="00D51AF4" w:rsidP="00D51AF4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51AF4">
        <w:rPr>
          <w:rFonts w:ascii="TH SarabunPSK" w:hAnsi="TH SarabunPSK" w:cs="TH SarabunPSK" w:hint="cs"/>
          <w:sz w:val="32"/>
          <w:szCs w:val="32"/>
          <w:cs/>
        </w:rPr>
        <w:t>หน่วยงานดำเนินการตามขั้นตอนของราชการ</w:t>
      </w:r>
    </w:p>
    <w:p w:rsidR="00DC5B5A" w:rsidRPr="00D51AF4" w:rsidRDefault="009507D0" w:rsidP="00D51AF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การลงนามในสัญญา</w:t>
      </w:r>
    </w:p>
    <w:p w:rsidR="00D51AF4" w:rsidRPr="00D51AF4" w:rsidRDefault="00D51AF4" w:rsidP="00D51AF4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51AF4">
        <w:rPr>
          <w:rFonts w:ascii="TH SarabunPSK" w:hAnsi="TH SarabunPSK" w:cs="TH SarabunPSK" w:hint="cs"/>
          <w:sz w:val="32"/>
          <w:szCs w:val="32"/>
          <w:cs/>
        </w:rPr>
        <w:t>ผู้ชนะการเสนอผลประโยชน์ลงนามในสัญญาตามขั้นตอนของราชการ</w:t>
      </w:r>
    </w:p>
    <w:p w:rsidR="00DB3162" w:rsidRPr="00D51AF4" w:rsidRDefault="009507D0" w:rsidP="00D51AF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B3162"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ติดตั้งอุปกรณ์และทดสอบ</w:t>
      </w:r>
    </w:p>
    <w:p w:rsidR="00D51AF4" w:rsidRPr="00D51AF4" w:rsidRDefault="00D51AF4" w:rsidP="00D51AF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D51AF4">
        <w:rPr>
          <w:rFonts w:ascii="TH SarabunPSK" w:hAnsi="TH SarabunPSK" w:cs="TH SarabunPSK" w:hint="cs"/>
          <w:sz w:val="32"/>
          <w:szCs w:val="32"/>
          <w:cs/>
        </w:rPr>
        <w:t>คู่สัญญากับหน่วยงานดำเนินการติดตั้งอุปกรณ์และทดสอบระบบจนกว่าจะเปดใช้งานจริง</w:t>
      </w:r>
    </w:p>
    <w:p w:rsidR="00DB3162" w:rsidRPr="00D51AF4" w:rsidRDefault="00DB3162" w:rsidP="00D51AF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507D0"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เก็บค่าไฟฟ้า</w:t>
      </w:r>
    </w:p>
    <w:p w:rsidR="00D51AF4" w:rsidRPr="00D51AF4" w:rsidRDefault="00D51AF4" w:rsidP="00D51AF4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51AF4">
        <w:rPr>
          <w:rFonts w:ascii="TH SarabunPSK" w:hAnsi="TH SarabunPSK" w:cs="TH SarabunPSK" w:hint="cs"/>
          <w:sz w:val="32"/>
          <w:szCs w:val="32"/>
          <w:cs/>
        </w:rPr>
        <w:t>บุคลากรของหน่วยงานและคู่สัญญาลงนามคู่กันในเอกสารการใช้ไฟฟ้าในแต่ละเดือน เพื่อเสนอให้หน่วยงานชำระค่าเช่าใช้บริการไฟฟ้า</w:t>
      </w:r>
    </w:p>
    <w:p w:rsidR="00DB3162" w:rsidRPr="00D51AF4" w:rsidRDefault="00DB3162" w:rsidP="00D51AF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507D0" w:rsidRPr="00D51AF4">
        <w:rPr>
          <w:rFonts w:ascii="TH SarabunPSK" w:hAnsi="TH SarabunPSK" w:cs="TH SarabunPSK" w:hint="cs"/>
          <w:b/>
          <w:bCs/>
          <w:sz w:val="32"/>
          <w:szCs w:val="32"/>
          <w:cs/>
        </w:rPr>
        <w:t>ซ่อมบำรุงรักษาอุปกรณ์</w:t>
      </w:r>
    </w:p>
    <w:p w:rsidR="00D51AF4" w:rsidRPr="00D51AF4" w:rsidRDefault="00D51AF4" w:rsidP="00D51AF4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51AF4">
        <w:rPr>
          <w:rFonts w:ascii="TH SarabunPSK" w:hAnsi="TH SarabunPSK" w:cs="TH SarabunPSK" w:hint="cs"/>
          <w:sz w:val="32"/>
          <w:szCs w:val="32"/>
          <w:cs/>
        </w:rPr>
        <w:t>คู่สัญญามีหน้าที่ดูแล รักษา และซ่อมบำรุงอุปกรณ์ทั้งหมดให้สามารถใช้งานได้ตลอดอายุสัญญา เมื่อมีอุปกรณ์ชำรุด เสียหาย เสื่อมสภาพ คู่สัญญาต้องเปลี่ยน</w:t>
      </w:r>
      <w:r w:rsidR="00813CC5">
        <w:rPr>
          <w:rFonts w:ascii="TH SarabunPSK" w:hAnsi="TH SarabunPSK" w:cs="TH SarabunPSK" w:hint="cs"/>
          <w:sz w:val="32"/>
          <w:szCs w:val="32"/>
          <w:cs/>
        </w:rPr>
        <w:t>อุปกรณ์เป็นของ</w:t>
      </w:r>
      <w:r w:rsidRPr="00D51AF4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813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3CC5">
        <w:rPr>
          <w:rFonts w:ascii="TH SarabunPSK" w:hAnsi="TH SarabunPSK" w:cs="TH SarabunPSK" w:hint="cs"/>
          <w:sz w:val="32"/>
          <w:szCs w:val="32"/>
          <w:cs/>
          <w:lang w:val="en-US"/>
        </w:rPr>
        <w:t>โดยมีการ</w:t>
      </w:r>
      <w:r w:rsidR="00813CC5" w:rsidRPr="005C3286">
        <w:rPr>
          <w:rFonts w:ascii="TH SarabunPSK" w:hAnsi="TH SarabunPSK" w:cs="TH SarabunPSK" w:hint="cs"/>
          <w:sz w:val="32"/>
          <w:szCs w:val="32"/>
          <w:cs/>
          <w:lang w:val="en-US"/>
        </w:rPr>
        <w:t>ซ่อมแซม ไม่ต้องรอให้สินค้าหมดประกันแล้วค่อยมาเปลี่ยน</w:t>
      </w:r>
      <w:r w:rsidR="00813CC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และต้อง</w:t>
      </w:r>
      <w:r w:rsidRPr="00D51AF4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813CC5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D51AF4">
        <w:rPr>
          <w:rFonts w:ascii="TH SarabunPSK" w:hAnsi="TH SarabunPSK" w:cs="TH SarabunPSK" w:hint="cs"/>
          <w:sz w:val="32"/>
          <w:szCs w:val="32"/>
          <w:cs/>
        </w:rPr>
        <w:t>ให้การใช้ไฟฟ้าของหน่วยงานติดขัด</w:t>
      </w:r>
    </w:p>
    <w:p w:rsidR="00DB3162" w:rsidRPr="00DB3162" w:rsidRDefault="00DB3162" w:rsidP="009649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</w:p>
    <w:sectPr w:rsidR="00DB3162" w:rsidRPr="00DB3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2FCC"/>
    <w:multiLevelType w:val="hybridMultilevel"/>
    <w:tmpl w:val="45D6B9AC"/>
    <w:lvl w:ilvl="0" w:tplc="F67EF7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2E2B22"/>
    <w:multiLevelType w:val="hybridMultilevel"/>
    <w:tmpl w:val="7F402840"/>
    <w:lvl w:ilvl="0" w:tplc="1270CA88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E618E"/>
    <w:multiLevelType w:val="hybridMultilevel"/>
    <w:tmpl w:val="AC548FEA"/>
    <w:lvl w:ilvl="0" w:tplc="3F8C6A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8342408">
    <w:abstractNumId w:val="1"/>
  </w:num>
  <w:num w:numId="2" w16cid:durableId="882718449">
    <w:abstractNumId w:val="0"/>
  </w:num>
  <w:num w:numId="3" w16cid:durableId="63132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FA"/>
    <w:rsid w:val="0009539D"/>
    <w:rsid w:val="000A3001"/>
    <w:rsid w:val="00174968"/>
    <w:rsid w:val="00193069"/>
    <w:rsid w:val="002103B3"/>
    <w:rsid w:val="0043051F"/>
    <w:rsid w:val="00572604"/>
    <w:rsid w:val="00592E16"/>
    <w:rsid w:val="005B275D"/>
    <w:rsid w:val="005B58CA"/>
    <w:rsid w:val="005F48C4"/>
    <w:rsid w:val="006D1A02"/>
    <w:rsid w:val="0070054E"/>
    <w:rsid w:val="00795BC9"/>
    <w:rsid w:val="00797B90"/>
    <w:rsid w:val="00813CC5"/>
    <w:rsid w:val="008F21CC"/>
    <w:rsid w:val="0094203E"/>
    <w:rsid w:val="009507D0"/>
    <w:rsid w:val="009649C6"/>
    <w:rsid w:val="00975E28"/>
    <w:rsid w:val="009E4DC4"/>
    <w:rsid w:val="00A160FA"/>
    <w:rsid w:val="00AF64E0"/>
    <w:rsid w:val="00B45BF3"/>
    <w:rsid w:val="00B80952"/>
    <w:rsid w:val="00B85C1C"/>
    <w:rsid w:val="00BD46FB"/>
    <w:rsid w:val="00C13F08"/>
    <w:rsid w:val="00C60383"/>
    <w:rsid w:val="00CF4083"/>
    <w:rsid w:val="00D2396F"/>
    <w:rsid w:val="00D36584"/>
    <w:rsid w:val="00D51AF4"/>
    <w:rsid w:val="00DB3162"/>
    <w:rsid w:val="00DC5B5A"/>
    <w:rsid w:val="00E40FB7"/>
    <w:rsid w:val="00E87813"/>
    <w:rsid w:val="00EB3899"/>
    <w:rsid w:val="00EF4DC8"/>
    <w:rsid w:val="00F20B6A"/>
    <w:rsid w:val="00F234D5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4AB2C-6325-44CC-AC5B-CE32D079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8</cp:revision>
  <dcterms:created xsi:type="dcterms:W3CDTF">2024-06-13T20:13:00Z</dcterms:created>
  <dcterms:modified xsi:type="dcterms:W3CDTF">2024-06-18T20:15:00Z</dcterms:modified>
</cp:coreProperties>
</file>